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2578" w14:textId="08779C3C" w:rsidR="00E95736" w:rsidRPr="00E95736" w:rsidRDefault="00E95736" w:rsidP="00E95736">
      <w:pPr>
        <w:ind w:left="-720"/>
        <w:jc w:val="center"/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  <w:sz w:val="28"/>
          <w:szCs w:val="28"/>
        </w:rPr>
        <w:t xml:space="preserve">Northwest Rankin High School </w:t>
      </w:r>
    </w:p>
    <w:p w14:paraId="5B873ABE" w14:textId="77777777" w:rsidR="00E95736" w:rsidRPr="00E95736" w:rsidRDefault="00E95736" w:rsidP="00E95736">
      <w:pPr>
        <w:ind w:left="-720"/>
        <w:jc w:val="center"/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  <w:sz w:val="28"/>
          <w:szCs w:val="28"/>
        </w:rPr>
        <w:t>Ninth Grade Pre-Registration</w:t>
      </w:r>
    </w:p>
    <w:p w14:paraId="6DE5762B" w14:textId="77777777" w:rsidR="00E95736" w:rsidRPr="00E95736" w:rsidRDefault="00E95736" w:rsidP="00E95736">
      <w:pPr>
        <w:rPr>
          <w:rFonts w:ascii="Times" w:eastAsia="Times New Roman" w:hAnsi="Times" w:cs="Times New Roman"/>
          <w:sz w:val="20"/>
          <w:szCs w:val="20"/>
        </w:rPr>
      </w:pPr>
    </w:p>
    <w:p w14:paraId="16F34616" w14:textId="77777777" w:rsidR="00E95736" w:rsidRPr="00E95736" w:rsidRDefault="00E95736" w:rsidP="00E95736">
      <w:pPr>
        <w:ind w:left="-720" w:right="-720"/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</w:rPr>
        <w:t>Student Name: ______________________________________________________</w:t>
      </w:r>
      <w:r w:rsidRPr="00E95736">
        <w:rPr>
          <w:rFonts w:ascii="Arial" w:hAnsi="Arial" w:cs="Arial"/>
          <w:color w:val="000000"/>
        </w:rPr>
        <w:tab/>
      </w:r>
      <w:r w:rsidRPr="00E95736">
        <w:rPr>
          <w:rFonts w:ascii="Arial" w:hAnsi="Arial" w:cs="Arial"/>
          <w:color w:val="000000"/>
        </w:rPr>
        <w:tab/>
      </w:r>
      <w:r w:rsidRPr="00E95736">
        <w:rPr>
          <w:rFonts w:ascii="Arial" w:hAnsi="Arial" w:cs="Arial"/>
          <w:color w:val="000000"/>
        </w:rPr>
        <w:tab/>
      </w:r>
      <w:r w:rsidRPr="00E95736">
        <w:rPr>
          <w:rFonts w:ascii="Arial" w:hAnsi="Arial" w:cs="Arial"/>
          <w:color w:val="000000"/>
        </w:rPr>
        <w:tab/>
      </w:r>
      <w:r w:rsidRPr="00E95736">
        <w:rPr>
          <w:rFonts w:ascii="Arial" w:hAnsi="Arial" w:cs="Arial"/>
          <w:color w:val="000000"/>
        </w:rPr>
        <w:tab/>
      </w:r>
      <w:r w:rsidRPr="00E95736">
        <w:rPr>
          <w:rFonts w:ascii="Arial" w:hAnsi="Arial" w:cs="Arial"/>
          <w:color w:val="000000"/>
        </w:rPr>
        <w:tab/>
      </w:r>
    </w:p>
    <w:p w14:paraId="0DD47437" w14:textId="77777777" w:rsidR="00E95736" w:rsidRPr="00E95736" w:rsidRDefault="00E95736" w:rsidP="00E95736">
      <w:pPr>
        <w:rPr>
          <w:rFonts w:ascii="Times" w:eastAsia="Times New Roman" w:hAnsi="Times" w:cs="Times New Roman"/>
          <w:sz w:val="20"/>
          <w:szCs w:val="20"/>
        </w:rPr>
      </w:pPr>
    </w:p>
    <w:p w14:paraId="2A7B1AA1" w14:textId="77777777" w:rsidR="00E95736" w:rsidRPr="00E95736" w:rsidRDefault="00E95736" w:rsidP="00E95736">
      <w:pPr>
        <w:ind w:left="-720" w:right="-720"/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</w:rPr>
        <w:t>English Teacher ____________________Block____________</w:t>
      </w:r>
    </w:p>
    <w:p w14:paraId="4FB95240" w14:textId="77777777" w:rsidR="00E95736" w:rsidRPr="00E95736" w:rsidRDefault="00E95736" w:rsidP="00E9573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9057" w:type="dxa"/>
        <w:tblInd w:w="108" w:type="dxa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E95736" w14:paraId="6326C6DD" w14:textId="77777777" w:rsidTr="00E95736">
        <w:trPr>
          <w:trHeight w:val="443"/>
        </w:trPr>
        <w:tc>
          <w:tcPr>
            <w:tcW w:w="3019" w:type="dxa"/>
          </w:tcPr>
          <w:p w14:paraId="13955132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Class Choice</w:t>
            </w:r>
          </w:p>
        </w:tc>
        <w:tc>
          <w:tcPr>
            <w:tcW w:w="3019" w:type="dxa"/>
          </w:tcPr>
          <w:p w14:paraId="6258ACE0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Credit</w:t>
            </w:r>
          </w:p>
        </w:tc>
        <w:tc>
          <w:tcPr>
            <w:tcW w:w="3019" w:type="dxa"/>
          </w:tcPr>
          <w:p w14:paraId="7EECF2AD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Explanation</w:t>
            </w:r>
          </w:p>
        </w:tc>
      </w:tr>
      <w:tr w:rsidR="00E95736" w14:paraId="3F46B3D0" w14:textId="77777777" w:rsidTr="00E95736">
        <w:trPr>
          <w:trHeight w:val="459"/>
        </w:trPr>
        <w:tc>
          <w:tcPr>
            <w:tcW w:w="3019" w:type="dxa"/>
          </w:tcPr>
          <w:p w14:paraId="61A7FB67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1. English 1</w:t>
            </w:r>
          </w:p>
        </w:tc>
        <w:tc>
          <w:tcPr>
            <w:tcW w:w="3019" w:type="dxa"/>
          </w:tcPr>
          <w:p w14:paraId="04648692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3019" w:type="dxa"/>
          </w:tcPr>
          <w:p w14:paraId="1F8B54F3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95736" w14:paraId="01C760FB" w14:textId="77777777" w:rsidTr="00E95736">
        <w:trPr>
          <w:trHeight w:val="443"/>
        </w:trPr>
        <w:tc>
          <w:tcPr>
            <w:tcW w:w="3019" w:type="dxa"/>
          </w:tcPr>
          <w:p w14:paraId="166CFB9F" w14:textId="28CDE47E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2. Choose 1 of the following</w:t>
            </w:r>
          </w:p>
          <w:p w14:paraId="6DFDBA0E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Algebra I</w:t>
            </w:r>
          </w:p>
          <w:p w14:paraId="39D7AD3D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Geometry</w:t>
            </w:r>
          </w:p>
          <w:p w14:paraId="221DC445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Algebra and Geometry</w:t>
            </w:r>
          </w:p>
        </w:tc>
        <w:tc>
          <w:tcPr>
            <w:tcW w:w="3019" w:type="dxa"/>
          </w:tcPr>
          <w:p w14:paraId="5F39F335" w14:textId="44C4C385" w:rsidR="00E95736" w:rsidRDefault="00E95736" w:rsidP="002562DD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D341BFC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  <w:p w14:paraId="48A0E1F7" w14:textId="77777777" w:rsidR="00E95736" w:rsidRDefault="005A62BB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  <w:p w14:paraId="63226351" w14:textId="5F09AE0D" w:rsidR="005A62BB" w:rsidRPr="005A62BB" w:rsidRDefault="005A62BB" w:rsidP="005A62B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3019" w:type="dxa"/>
          </w:tcPr>
          <w:p w14:paraId="39491349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13CF9A8" w14:textId="77777777" w:rsidR="00F3568F" w:rsidRDefault="00F3568F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E6F0483" w14:textId="77777777" w:rsidR="00F3568F" w:rsidRDefault="00F3568F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CE4D4E0" w14:textId="0B9A8DFE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Circle </w:t>
            </w:r>
            <w:r w:rsidR="00F3568F">
              <w:rPr>
                <w:rFonts w:ascii="Times" w:eastAsia="Times New Roman" w:hAnsi="Times" w:cs="Times New Roman"/>
                <w:sz w:val="20"/>
                <w:szCs w:val="20"/>
              </w:rPr>
              <w:t>i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f your plan is to take Calculus as a Senior</w:t>
            </w:r>
          </w:p>
        </w:tc>
      </w:tr>
      <w:tr w:rsidR="00E95736" w14:paraId="1457DBCA" w14:textId="77777777" w:rsidTr="00E95736">
        <w:trPr>
          <w:trHeight w:val="459"/>
        </w:trPr>
        <w:tc>
          <w:tcPr>
            <w:tcW w:w="3019" w:type="dxa"/>
          </w:tcPr>
          <w:p w14:paraId="58E03B39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3. Biology I</w:t>
            </w:r>
          </w:p>
        </w:tc>
        <w:tc>
          <w:tcPr>
            <w:tcW w:w="3019" w:type="dxa"/>
          </w:tcPr>
          <w:p w14:paraId="2D4CE2D6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3019" w:type="dxa"/>
          </w:tcPr>
          <w:p w14:paraId="79A6F026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95736" w14:paraId="09C10827" w14:textId="77777777" w:rsidTr="00E95736">
        <w:trPr>
          <w:trHeight w:val="459"/>
        </w:trPr>
        <w:tc>
          <w:tcPr>
            <w:tcW w:w="3019" w:type="dxa"/>
          </w:tcPr>
          <w:p w14:paraId="0997A323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4. Choose 1 of the following</w:t>
            </w:r>
          </w:p>
          <w:p w14:paraId="195A2586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MS Studies and Intro to Geography</w:t>
            </w:r>
          </w:p>
          <w:p w14:paraId="325E34D0" w14:textId="4B8D963D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631CCCB4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2E5F79F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½ and ½</w:t>
            </w:r>
          </w:p>
          <w:p w14:paraId="2B596D9F" w14:textId="11C98299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0CF44F4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A951676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48B9431" w14:textId="7AA3D24A" w:rsidR="00E95736" w:rsidRDefault="00E95736" w:rsidP="002E35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95736" w14:paraId="0561A1BC" w14:textId="77777777" w:rsidTr="00E95736">
        <w:trPr>
          <w:trHeight w:val="443"/>
        </w:trPr>
        <w:tc>
          <w:tcPr>
            <w:tcW w:w="3019" w:type="dxa"/>
          </w:tcPr>
          <w:p w14:paraId="4D62664E" w14:textId="49F7CBE0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5. </w:t>
            </w:r>
            <w:r w:rsidR="002562DD">
              <w:rPr>
                <w:rFonts w:ascii="Times" w:eastAsia="Times New Roman" w:hAnsi="Times" w:cs="Times New Roman"/>
                <w:sz w:val="20"/>
                <w:szCs w:val="20"/>
              </w:rPr>
              <w:t>STEM</w:t>
            </w:r>
          </w:p>
        </w:tc>
        <w:tc>
          <w:tcPr>
            <w:tcW w:w="3019" w:type="dxa"/>
          </w:tcPr>
          <w:p w14:paraId="52FBA9A2" w14:textId="77777777" w:rsidR="00E95736" w:rsidRDefault="00E95736" w:rsidP="00E95736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3019" w:type="dxa"/>
          </w:tcPr>
          <w:p w14:paraId="1BA789E4" w14:textId="77777777" w:rsidR="00E95736" w:rsidRDefault="00E95736" w:rsidP="002E357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We will remove and enroll into appropriate academy based class if selected</w:t>
            </w:r>
          </w:p>
        </w:tc>
      </w:tr>
      <w:tr w:rsidR="00E95736" w14:paraId="6950CF0C" w14:textId="77777777" w:rsidTr="00E95736">
        <w:trPr>
          <w:trHeight w:val="459"/>
        </w:trPr>
        <w:tc>
          <w:tcPr>
            <w:tcW w:w="3019" w:type="dxa"/>
          </w:tcPr>
          <w:p w14:paraId="0D865BBA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6. </w:t>
            </w:r>
            <w:r w:rsidR="001310F1">
              <w:rPr>
                <w:rFonts w:ascii="Times" w:eastAsia="Times New Roman" w:hAnsi="Times" w:cs="Times New Roman"/>
                <w:sz w:val="20"/>
                <w:szCs w:val="20"/>
              </w:rPr>
              <w:t>Elective 1</w:t>
            </w:r>
          </w:p>
          <w:p w14:paraId="7679AB69" w14:textId="77777777" w:rsidR="001310F1" w:rsidRDefault="001310F1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34B1C7DE" w14:textId="77777777" w:rsidR="00E95736" w:rsidRDefault="00E95736" w:rsidP="001310F1">
            <w:pPr>
              <w:spacing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34D58B5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95736" w14:paraId="3BE3A2CD" w14:textId="77777777" w:rsidTr="00E95736">
        <w:trPr>
          <w:trHeight w:val="459"/>
        </w:trPr>
        <w:tc>
          <w:tcPr>
            <w:tcW w:w="3019" w:type="dxa"/>
          </w:tcPr>
          <w:p w14:paraId="5C240182" w14:textId="77777777" w:rsidR="00E95736" w:rsidRDefault="001310F1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7. Elective 2</w:t>
            </w:r>
          </w:p>
          <w:p w14:paraId="6C5AC59F" w14:textId="77777777" w:rsidR="001310F1" w:rsidRDefault="001310F1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715C4617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7BF9DEC2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95736" w14:paraId="310E3CC8" w14:textId="77777777" w:rsidTr="00E95736">
        <w:trPr>
          <w:trHeight w:val="443"/>
        </w:trPr>
        <w:tc>
          <w:tcPr>
            <w:tcW w:w="3019" w:type="dxa"/>
          </w:tcPr>
          <w:p w14:paraId="26E962B9" w14:textId="77777777" w:rsidR="00E95736" w:rsidRDefault="001310F1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8. Elective 3</w:t>
            </w:r>
          </w:p>
          <w:p w14:paraId="627D1B49" w14:textId="77777777" w:rsidR="001310F1" w:rsidRDefault="001310F1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748CB5AE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14:paraId="5522BF35" w14:textId="77777777" w:rsidR="00E95736" w:rsidRDefault="00E95736" w:rsidP="00E95736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A3E870C" w14:textId="77777777" w:rsidR="00E95736" w:rsidRPr="00E95736" w:rsidRDefault="00E95736" w:rsidP="00E9573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BCF884A" w14:textId="2671B143" w:rsidR="001310F1" w:rsidRPr="00EC535D" w:rsidRDefault="00E95736" w:rsidP="001310F1">
      <w:pPr>
        <w:rPr>
          <w:rFonts w:ascii="Times" w:hAnsi="Times" w:cs="Times New Roman"/>
          <w:sz w:val="22"/>
          <w:szCs w:val="22"/>
        </w:rPr>
      </w:pPr>
      <w:r w:rsidRPr="00EC535D">
        <w:rPr>
          <w:rFonts w:ascii="Arial" w:hAnsi="Arial" w:cs="Arial"/>
          <w:i/>
          <w:iCs/>
          <w:color w:val="000000"/>
          <w:sz w:val="22"/>
          <w:szCs w:val="22"/>
        </w:rPr>
        <w:t xml:space="preserve">*Applications will be accepted for the Health Science Academy, Engineering Academy, </w:t>
      </w:r>
      <w:r w:rsidR="00EC535D" w:rsidRPr="00EC535D">
        <w:rPr>
          <w:rFonts w:ascii="Arial" w:hAnsi="Arial" w:cs="Arial"/>
          <w:i/>
          <w:iCs/>
          <w:color w:val="000000"/>
          <w:sz w:val="22"/>
          <w:szCs w:val="22"/>
        </w:rPr>
        <w:t xml:space="preserve">Convergent Media Academy, Educational Leadership Academy, </w:t>
      </w:r>
      <w:r w:rsidRPr="00EC535D">
        <w:rPr>
          <w:rFonts w:ascii="Arial" w:hAnsi="Arial" w:cs="Arial"/>
          <w:i/>
          <w:iCs/>
          <w:color w:val="000000"/>
          <w:sz w:val="22"/>
          <w:szCs w:val="22"/>
        </w:rPr>
        <w:t>and the School of Business. Upon accept</w:t>
      </w:r>
      <w:bookmarkStart w:id="0" w:name="_GoBack"/>
      <w:bookmarkEnd w:id="0"/>
      <w:r w:rsidRPr="00EC535D">
        <w:rPr>
          <w:rFonts w:ascii="Arial" w:hAnsi="Arial" w:cs="Arial"/>
          <w:i/>
          <w:iCs/>
          <w:color w:val="000000"/>
          <w:sz w:val="22"/>
          <w:szCs w:val="22"/>
        </w:rPr>
        <w:t xml:space="preserve">ance, students will be removed from </w:t>
      </w:r>
      <w:r w:rsidR="0022152C" w:rsidRPr="00EC535D">
        <w:rPr>
          <w:rFonts w:ascii="Arial" w:hAnsi="Arial" w:cs="Arial"/>
          <w:i/>
          <w:iCs/>
          <w:color w:val="000000"/>
          <w:sz w:val="22"/>
          <w:szCs w:val="22"/>
        </w:rPr>
        <w:t>STEM</w:t>
      </w:r>
      <w:r w:rsidRPr="00EC535D">
        <w:rPr>
          <w:rFonts w:ascii="Arial" w:hAnsi="Arial" w:cs="Arial"/>
          <w:i/>
          <w:iCs/>
          <w:color w:val="000000"/>
          <w:sz w:val="22"/>
          <w:szCs w:val="22"/>
        </w:rPr>
        <w:t xml:space="preserve"> and placed in the appropriate academy.</w:t>
      </w:r>
    </w:p>
    <w:p w14:paraId="03AC49D1" w14:textId="77777777" w:rsidR="00E95736" w:rsidRPr="00E95736" w:rsidRDefault="00E95736" w:rsidP="007823C3">
      <w:pPr>
        <w:jc w:val="center"/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b/>
          <w:bCs/>
          <w:color w:val="000000"/>
          <w:sz w:val="48"/>
          <w:szCs w:val="48"/>
        </w:rPr>
        <w:lastRenderedPageBreak/>
        <w:t>Electives 3 Credits</w:t>
      </w:r>
    </w:p>
    <w:p w14:paraId="03987C9E" w14:textId="77777777" w:rsidR="00E95736" w:rsidRPr="00E95736" w:rsidRDefault="00E95736" w:rsidP="00E95736">
      <w:pPr>
        <w:jc w:val="center"/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</w:rPr>
        <w:t>(Circle and Write in space under electives on front)</w:t>
      </w:r>
    </w:p>
    <w:p w14:paraId="0BF17AE4" w14:textId="77777777" w:rsidR="00E95736" w:rsidRPr="00E95736" w:rsidRDefault="00E95736" w:rsidP="00E95736">
      <w:pPr>
        <w:rPr>
          <w:rFonts w:ascii="Times" w:eastAsia="Times New Roman" w:hAnsi="Times" w:cs="Times New Roman"/>
          <w:sz w:val="20"/>
          <w:szCs w:val="20"/>
        </w:rPr>
      </w:pPr>
    </w:p>
    <w:p w14:paraId="4A0426DD" w14:textId="77777777" w:rsidR="00E95736" w:rsidRPr="00E95736" w:rsidRDefault="0018069E" w:rsidP="00E9573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JROTC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>1 credit  (substitutes for PE or 2 years count for Health)</w:t>
      </w:r>
    </w:p>
    <w:p w14:paraId="1C53C24E" w14:textId="53EAEFD2" w:rsidR="00E95736" w:rsidRPr="00E95736" w:rsidRDefault="0018069E" w:rsidP="00E9573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Health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>½ credit (pair with oral communications)</w:t>
      </w:r>
    </w:p>
    <w:p w14:paraId="7B1B4ACB" w14:textId="77777777" w:rsidR="002E357A" w:rsidRDefault="0018069E" w:rsidP="0018069E">
      <w:pPr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 w:rsidR="002E357A">
        <w:rPr>
          <w:rFonts w:ascii="Arial" w:hAnsi="Arial" w:cs="Arial"/>
          <w:color w:val="000000"/>
          <w:sz w:val="18"/>
          <w:szCs w:val="18"/>
        </w:rPr>
        <w:t>rt I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 xml:space="preserve">1 credit (prerequisite for all upper class art classes) </w:t>
      </w:r>
    </w:p>
    <w:p w14:paraId="5451F1E4" w14:textId="7FD6F6D6" w:rsidR="00E95736" w:rsidRPr="00E95736" w:rsidRDefault="002E357A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Art 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1 credit (only if receiving a high school credit for Art 1 from MS)</w:t>
      </w:r>
      <w:r w:rsidR="00E95736" w:rsidRPr="00E95736">
        <w:rPr>
          <w:rFonts w:ascii="Arial" w:hAnsi="Arial" w:cs="Arial"/>
          <w:color w:val="000000"/>
          <w:sz w:val="18"/>
          <w:szCs w:val="18"/>
        </w:rPr>
        <w:tab/>
      </w:r>
    </w:p>
    <w:p w14:paraId="66B9A393" w14:textId="4F8C2C4A" w:rsidR="00E95736" w:rsidRPr="00E95736" w:rsidRDefault="00E95736" w:rsidP="0018069E">
      <w:pPr>
        <w:ind w:firstLine="720"/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  <w:sz w:val="18"/>
          <w:szCs w:val="18"/>
        </w:rPr>
        <w:t>Band</w:t>
      </w:r>
      <w:r w:rsidRPr="00E95736">
        <w:rPr>
          <w:rFonts w:ascii="Arial" w:hAnsi="Arial" w:cs="Arial"/>
          <w:color w:val="000000"/>
          <w:sz w:val="18"/>
          <w:szCs w:val="18"/>
        </w:rPr>
        <w:tab/>
      </w:r>
      <w:r w:rsidRPr="00E95736">
        <w:rPr>
          <w:rFonts w:ascii="Arial" w:hAnsi="Arial" w:cs="Arial"/>
          <w:color w:val="000000"/>
          <w:sz w:val="18"/>
          <w:szCs w:val="18"/>
        </w:rPr>
        <w:tab/>
      </w:r>
      <w:r w:rsidR="0018069E">
        <w:rPr>
          <w:rFonts w:ascii="Arial" w:hAnsi="Arial" w:cs="Arial"/>
          <w:color w:val="000000"/>
          <w:sz w:val="18"/>
          <w:szCs w:val="18"/>
        </w:rPr>
        <w:tab/>
      </w:r>
      <w:r w:rsidR="0018069E">
        <w:rPr>
          <w:rFonts w:ascii="Arial" w:hAnsi="Arial" w:cs="Arial"/>
          <w:color w:val="000000"/>
          <w:sz w:val="18"/>
          <w:szCs w:val="18"/>
        </w:rPr>
        <w:tab/>
      </w:r>
      <w:r w:rsidRPr="00E95736">
        <w:rPr>
          <w:rFonts w:ascii="Arial" w:hAnsi="Arial" w:cs="Arial"/>
          <w:color w:val="000000"/>
          <w:sz w:val="18"/>
          <w:szCs w:val="18"/>
        </w:rPr>
        <w:t>2 credits (counts for PE and fine arts, takes 2 electives</w:t>
      </w:r>
      <w:r w:rsidR="002E357A">
        <w:rPr>
          <w:rFonts w:ascii="Arial" w:hAnsi="Arial" w:cs="Arial"/>
          <w:color w:val="000000"/>
          <w:sz w:val="18"/>
          <w:szCs w:val="18"/>
        </w:rPr>
        <w:t>)</w:t>
      </w:r>
    </w:p>
    <w:p w14:paraId="7AC51FE1" w14:textId="77777777" w:rsidR="00E95736" w:rsidRPr="00E95736" w:rsidRDefault="0018069E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Theater Arts I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>½ credit</w:t>
      </w:r>
    </w:p>
    <w:p w14:paraId="77650700" w14:textId="77777777" w:rsidR="00E95736" w:rsidRPr="00E95736" w:rsidRDefault="0018069E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Theater Art II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>½ credit (take theater I and II the same year)</w:t>
      </w:r>
    </w:p>
    <w:p w14:paraId="79CA8C66" w14:textId="77777777" w:rsidR="00E95736" w:rsidRPr="00E95736" w:rsidRDefault="0018069E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Oral Communications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>½ credit (pair with Health)</w:t>
      </w:r>
    </w:p>
    <w:p w14:paraId="6A791991" w14:textId="77777777" w:rsidR="00E95736" w:rsidRPr="00E95736" w:rsidRDefault="0018069E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French I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>1 credit</w:t>
      </w:r>
    </w:p>
    <w:p w14:paraId="42D6BAE6" w14:textId="77777777" w:rsidR="00E95736" w:rsidRPr="00E95736" w:rsidRDefault="0018069E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Spanish I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>1 credit</w:t>
      </w:r>
    </w:p>
    <w:p w14:paraId="42CCE09F" w14:textId="77777777" w:rsidR="00E95736" w:rsidRPr="00E95736" w:rsidRDefault="0018069E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Spanish II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>1 credit (must have a 70 or above in Spanish I)</w:t>
      </w:r>
    </w:p>
    <w:p w14:paraId="48D21026" w14:textId="06F557AE" w:rsidR="00E95736" w:rsidRDefault="0018069E" w:rsidP="0018069E">
      <w:pPr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95736" w:rsidRPr="00E95736">
        <w:rPr>
          <w:rFonts w:ascii="Arial" w:hAnsi="Arial" w:cs="Arial"/>
          <w:color w:val="000000"/>
          <w:sz w:val="18"/>
          <w:szCs w:val="18"/>
        </w:rPr>
        <w:t>½ credit or 1 credit</w:t>
      </w:r>
    </w:p>
    <w:p w14:paraId="0D315434" w14:textId="2D0E2EB3" w:rsidR="0022152C" w:rsidRDefault="0022152C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Track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½ credit</w:t>
      </w:r>
    </w:p>
    <w:p w14:paraId="1422669E" w14:textId="14497417" w:rsidR="0022152C" w:rsidRDefault="0022152C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Cross Country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½ credit</w:t>
      </w:r>
    </w:p>
    <w:p w14:paraId="60F743AF" w14:textId="3300BCAA" w:rsidR="003C7643" w:rsidRPr="00E95736" w:rsidRDefault="003C7643" w:rsidP="0018069E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AP Computer Science</w:t>
      </w:r>
      <w:r w:rsidR="005932B1">
        <w:rPr>
          <w:rFonts w:ascii="Times" w:hAnsi="Times" w:cs="Times New Roman"/>
          <w:sz w:val="20"/>
          <w:szCs w:val="20"/>
        </w:rPr>
        <w:t xml:space="preserve"> Principles</w:t>
      </w:r>
      <w:r>
        <w:rPr>
          <w:rFonts w:ascii="Times" w:hAnsi="Times" w:cs="Times New Roman"/>
          <w:sz w:val="20"/>
          <w:szCs w:val="20"/>
        </w:rPr>
        <w:tab/>
        <w:t>1 credit (completed Algebra I, strong math and English skills needed)</w:t>
      </w:r>
    </w:p>
    <w:p w14:paraId="3DC25A38" w14:textId="77777777" w:rsidR="00E95736" w:rsidRPr="00E95736" w:rsidRDefault="00E95736" w:rsidP="00E95736">
      <w:pPr>
        <w:rPr>
          <w:rFonts w:ascii="Times" w:eastAsia="Times New Roman" w:hAnsi="Times" w:cs="Times New Roman"/>
          <w:sz w:val="20"/>
          <w:szCs w:val="20"/>
        </w:rPr>
      </w:pPr>
    </w:p>
    <w:p w14:paraId="640BFD12" w14:textId="77777777" w:rsidR="00E95736" w:rsidRPr="00E95736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i/>
          <w:iCs/>
          <w:color w:val="000000"/>
          <w:sz w:val="20"/>
          <w:szCs w:val="20"/>
        </w:rPr>
        <w:t xml:space="preserve">*Students who are on a sports team at NWRMS may pre-register for that sport. Students who are not on a team this year, but plan to tryout for a sport, team/group, must select other electives until after tryouts. </w:t>
      </w:r>
    </w:p>
    <w:p w14:paraId="3AF87681" w14:textId="77777777" w:rsidR="00E95736" w:rsidRPr="00E95736" w:rsidRDefault="00E95736" w:rsidP="00E95736">
      <w:pPr>
        <w:rPr>
          <w:rFonts w:ascii="Times" w:eastAsia="Times New Roman" w:hAnsi="Times" w:cs="Times New Roman"/>
          <w:sz w:val="20"/>
          <w:szCs w:val="20"/>
        </w:rPr>
      </w:pPr>
    </w:p>
    <w:p w14:paraId="68E6F9F8" w14:textId="77777777" w:rsidR="00E95736" w:rsidRPr="00E95736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  <w:sz w:val="20"/>
          <w:szCs w:val="20"/>
        </w:rPr>
        <w:t xml:space="preserve">Football, Basketball, Baseball, Soccer, Golf and Softball are 2 credits and meet everyday. </w:t>
      </w:r>
    </w:p>
    <w:p w14:paraId="00108766" w14:textId="45AE89D8" w:rsidR="00E95736" w:rsidRPr="00E95736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  <w:sz w:val="20"/>
          <w:szCs w:val="20"/>
        </w:rPr>
        <w:t xml:space="preserve">Dance Team, Cheerleading = </w:t>
      </w:r>
      <w:r w:rsidR="00D041F4">
        <w:rPr>
          <w:rFonts w:ascii="Arial" w:hAnsi="Arial" w:cs="Arial"/>
          <w:color w:val="000000"/>
          <w:sz w:val="20"/>
          <w:szCs w:val="20"/>
        </w:rPr>
        <w:t>2</w:t>
      </w:r>
      <w:r w:rsidRPr="00E95736">
        <w:rPr>
          <w:rFonts w:ascii="Arial" w:hAnsi="Arial" w:cs="Arial"/>
          <w:color w:val="000000"/>
          <w:sz w:val="20"/>
          <w:szCs w:val="20"/>
        </w:rPr>
        <w:t xml:space="preserve"> credit </w:t>
      </w:r>
    </w:p>
    <w:p w14:paraId="1527018A" w14:textId="77777777" w:rsidR="00E95736" w:rsidRPr="00E95736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  <w:sz w:val="20"/>
          <w:szCs w:val="20"/>
        </w:rPr>
        <w:t xml:space="preserve">Tennis, Cross Country = ½ credit per semester </w:t>
      </w:r>
    </w:p>
    <w:p w14:paraId="1472C86E" w14:textId="77777777" w:rsidR="00E95736" w:rsidRPr="00E95736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  <w:sz w:val="20"/>
          <w:szCs w:val="20"/>
        </w:rPr>
        <w:t xml:space="preserve">After School-  Track &amp; Field, Bowling, Swimming = ½ credit per semester </w:t>
      </w:r>
    </w:p>
    <w:p w14:paraId="127FD510" w14:textId="77777777" w:rsidR="00E95736" w:rsidRPr="00E95736" w:rsidRDefault="00E95736" w:rsidP="00E9573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95736">
        <w:rPr>
          <w:rFonts w:ascii="Times" w:eastAsia="Times New Roman" w:hAnsi="Times" w:cs="Times New Roman"/>
          <w:sz w:val="20"/>
          <w:szCs w:val="20"/>
        </w:rPr>
        <w:br/>
      </w:r>
    </w:p>
    <w:p w14:paraId="4D1D7177" w14:textId="77777777" w:rsidR="00E95736" w:rsidRPr="00E95736" w:rsidRDefault="00E95736" w:rsidP="00E95736">
      <w:pPr>
        <w:jc w:val="center"/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  <w:sz w:val="36"/>
          <w:szCs w:val="36"/>
        </w:rPr>
        <w:t>New Diploma Endorsement Choice (Check One):</w:t>
      </w:r>
      <w:r w:rsidRPr="00E95736">
        <w:rPr>
          <w:rFonts w:ascii="Arial" w:hAnsi="Arial" w:cs="Arial"/>
          <w:color w:val="000000"/>
        </w:rPr>
        <w:t xml:space="preserve"> </w:t>
      </w:r>
    </w:p>
    <w:p w14:paraId="3DEDD347" w14:textId="77777777" w:rsidR="00E95736" w:rsidRPr="00E95736" w:rsidRDefault="00E95736" w:rsidP="00E9573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7CF20CF" w14:textId="77777777" w:rsidR="00E95736" w:rsidRPr="00E95736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</w:rPr>
        <w:t>_________ Career and Technical</w:t>
      </w:r>
    </w:p>
    <w:p w14:paraId="102A931F" w14:textId="77777777" w:rsidR="00E95736" w:rsidRPr="00E95736" w:rsidRDefault="00E95736" w:rsidP="00E9573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C5AD1A5" w14:textId="77777777" w:rsidR="00E95736" w:rsidRPr="00E95736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</w:rPr>
        <w:t>_________ Academic</w:t>
      </w:r>
    </w:p>
    <w:p w14:paraId="5329886C" w14:textId="77777777" w:rsidR="00E95736" w:rsidRPr="00E95736" w:rsidRDefault="00E95736" w:rsidP="00E9573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B637D22" w14:textId="77777777" w:rsidR="00E95736" w:rsidRPr="00E95736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</w:rPr>
        <w:t>_________ Distinguished</w:t>
      </w:r>
    </w:p>
    <w:p w14:paraId="32C482C1" w14:textId="77777777" w:rsidR="00E95736" w:rsidRPr="00E95736" w:rsidRDefault="00E95736" w:rsidP="00E9573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95736">
        <w:rPr>
          <w:rFonts w:ascii="Times" w:eastAsia="Times New Roman" w:hAnsi="Times" w:cs="Times New Roman"/>
          <w:sz w:val="20"/>
          <w:szCs w:val="20"/>
        </w:rPr>
        <w:br/>
      </w:r>
    </w:p>
    <w:p w14:paraId="37D8F444" w14:textId="77777777" w:rsidR="00E95736" w:rsidRPr="00E95736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</w:rPr>
        <w:t xml:space="preserve">I agree with my child’s course selections. </w:t>
      </w:r>
    </w:p>
    <w:p w14:paraId="191F997D" w14:textId="77777777" w:rsidR="00E95736" w:rsidRPr="00E95736" w:rsidRDefault="00E95736" w:rsidP="00E9573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C502082" w14:textId="77777777" w:rsidR="00E95736" w:rsidRPr="00E95736" w:rsidRDefault="001310F1" w:rsidP="00E9573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 xml:space="preserve">Parent’s </w:t>
      </w:r>
      <w:r w:rsidR="00E95736" w:rsidRPr="00E95736">
        <w:rPr>
          <w:rFonts w:ascii="Arial" w:hAnsi="Arial" w:cs="Arial"/>
          <w:color w:val="000000"/>
        </w:rPr>
        <w:t>signature:</w:t>
      </w:r>
      <w:r w:rsidR="007823C3">
        <w:rPr>
          <w:rFonts w:ascii="Arial" w:hAnsi="Arial" w:cs="Arial"/>
          <w:color w:val="000000"/>
        </w:rPr>
        <w:t xml:space="preserve"> </w:t>
      </w:r>
      <w:r w:rsidR="00E95736" w:rsidRPr="00E95736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</w:t>
      </w:r>
    </w:p>
    <w:p w14:paraId="58FBFBBC" w14:textId="77777777" w:rsidR="00E95736" w:rsidRPr="00E95736" w:rsidRDefault="00E95736" w:rsidP="00E9573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95736">
        <w:rPr>
          <w:rFonts w:ascii="Times" w:eastAsia="Times New Roman" w:hAnsi="Times" w:cs="Times New Roman"/>
          <w:sz w:val="20"/>
          <w:szCs w:val="20"/>
        </w:rPr>
        <w:br/>
      </w:r>
    </w:p>
    <w:p w14:paraId="55F53356" w14:textId="77777777" w:rsidR="00E95736" w:rsidRPr="001310F1" w:rsidRDefault="00E95736" w:rsidP="00E95736">
      <w:pPr>
        <w:rPr>
          <w:rFonts w:ascii="Times" w:hAnsi="Times" w:cs="Times New Roman"/>
          <w:sz w:val="20"/>
          <w:szCs w:val="20"/>
        </w:rPr>
      </w:pPr>
      <w:r w:rsidRPr="00E95736">
        <w:rPr>
          <w:rFonts w:ascii="Arial" w:hAnsi="Arial" w:cs="Arial"/>
          <w:color w:val="000000"/>
        </w:rPr>
        <w:t>Student’s signature: ________________</w:t>
      </w:r>
      <w:r w:rsidR="001310F1">
        <w:rPr>
          <w:rFonts w:ascii="Arial" w:hAnsi="Arial" w:cs="Arial"/>
          <w:color w:val="000000"/>
        </w:rPr>
        <w:t>____________________________</w:t>
      </w:r>
    </w:p>
    <w:p w14:paraId="3ABF547E" w14:textId="77777777" w:rsidR="0089414B" w:rsidRDefault="0089414B"/>
    <w:sectPr w:rsidR="0089414B" w:rsidSect="0024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4040E" w14:textId="77777777" w:rsidR="003A52EA" w:rsidRDefault="003A52EA" w:rsidP="005A62BB">
      <w:r>
        <w:separator/>
      </w:r>
    </w:p>
  </w:endnote>
  <w:endnote w:type="continuationSeparator" w:id="0">
    <w:p w14:paraId="64557452" w14:textId="77777777" w:rsidR="003A52EA" w:rsidRDefault="003A52EA" w:rsidP="005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DE4D" w14:textId="77777777" w:rsidR="003A52EA" w:rsidRDefault="003A52EA" w:rsidP="005A62BB">
      <w:r>
        <w:separator/>
      </w:r>
    </w:p>
  </w:footnote>
  <w:footnote w:type="continuationSeparator" w:id="0">
    <w:p w14:paraId="77361ABF" w14:textId="77777777" w:rsidR="003A52EA" w:rsidRDefault="003A52EA" w:rsidP="005A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36"/>
    <w:rsid w:val="0005176D"/>
    <w:rsid w:val="001310F1"/>
    <w:rsid w:val="0018069E"/>
    <w:rsid w:val="002039F9"/>
    <w:rsid w:val="0022152C"/>
    <w:rsid w:val="00246F57"/>
    <w:rsid w:val="002562DD"/>
    <w:rsid w:val="002E357A"/>
    <w:rsid w:val="003A52EA"/>
    <w:rsid w:val="003C7643"/>
    <w:rsid w:val="004E09D2"/>
    <w:rsid w:val="005932B1"/>
    <w:rsid w:val="005A62BB"/>
    <w:rsid w:val="005C0F41"/>
    <w:rsid w:val="005D783B"/>
    <w:rsid w:val="007823C3"/>
    <w:rsid w:val="0089414B"/>
    <w:rsid w:val="00AD76F4"/>
    <w:rsid w:val="00BD37C7"/>
    <w:rsid w:val="00D041F4"/>
    <w:rsid w:val="00E95736"/>
    <w:rsid w:val="00EA3183"/>
    <w:rsid w:val="00EC535D"/>
    <w:rsid w:val="00F3568F"/>
    <w:rsid w:val="00F642E6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C186B"/>
  <w14:defaultImageDpi w14:val="300"/>
  <w15:docId w15:val="{0814DE95-CFF1-1D42-916D-22491146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95736"/>
  </w:style>
  <w:style w:type="table" w:styleId="TableGrid">
    <w:name w:val="Table Grid"/>
    <w:basedOn w:val="TableNormal"/>
    <w:uiPriority w:val="59"/>
    <w:rsid w:val="00E9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BB"/>
  </w:style>
  <w:style w:type="paragraph" w:styleId="Footer">
    <w:name w:val="footer"/>
    <w:basedOn w:val="Normal"/>
    <w:link w:val="FooterChar"/>
    <w:uiPriority w:val="99"/>
    <w:unhideWhenUsed/>
    <w:rsid w:val="005A6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204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>RCSD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Jessica Smith</cp:lastModifiedBy>
  <cp:revision>2</cp:revision>
  <cp:lastPrinted>2019-01-23T20:12:00Z</cp:lastPrinted>
  <dcterms:created xsi:type="dcterms:W3CDTF">2020-02-20T12:55:00Z</dcterms:created>
  <dcterms:modified xsi:type="dcterms:W3CDTF">2020-02-20T12:55:00Z</dcterms:modified>
</cp:coreProperties>
</file>